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71" w:rsidRDefault="00224109">
      <w:r>
        <w:t xml:space="preserve">As of </w:t>
      </w:r>
      <w:r w:rsidR="00E341C5" w:rsidRPr="00E341C5">
        <w:rPr>
          <w:color w:val="FF0000"/>
        </w:rPr>
        <w:t>time</w:t>
      </w:r>
      <w:r w:rsidRPr="00E341C5">
        <w:rPr>
          <w:color w:val="FF0000"/>
        </w:rPr>
        <w:t xml:space="preserve">, </w:t>
      </w:r>
      <w:r w:rsidR="00E341C5" w:rsidRPr="00E341C5">
        <w:rPr>
          <w:color w:val="FF0000"/>
        </w:rPr>
        <w:t>date</w:t>
      </w:r>
      <w:r>
        <w:t>, I have not receive</w:t>
      </w:r>
      <w:r w:rsidR="003A4BEB">
        <w:t>d</w:t>
      </w:r>
      <w:r>
        <w:t xml:space="preserve"> Acceptable Use Policy forms from the following students:</w:t>
      </w:r>
    </w:p>
    <w:tbl>
      <w:tblPr>
        <w:tblStyle w:val="TableGrid"/>
        <w:tblW w:w="0" w:type="auto"/>
        <w:tblLook w:val="04A0"/>
      </w:tblPr>
      <w:tblGrid>
        <w:gridCol w:w="2718"/>
        <w:gridCol w:w="2610"/>
        <w:gridCol w:w="2700"/>
        <w:gridCol w:w="2700"/>
      </w:tblGrid>
      <w:tr w:rsidR="009247E4" w:rsidTr="004F7985">
        <w:tc>
          <w:tcPr>
            <w:tcW w:w="2718" w:type="dxa"/>
          </w:tcPr>
          <w:p w:rsidR="009247E4" w:rsidRDefault="009247E4" w:rsidP="00E341C5">
            <w:pPr>
              <w:pStyle w:val="NoSpacing"/>
              <w:rPr>
                <w:b/>
              </w:rPr>
            </w:pPr>
            <w:r w:rsidRPr="00224109">
              <w:rPr>
                <w:b/>
              </w:rPr>
              <w:t>Class of 201</w:t>
            </w:r>
            <w:r w:rsidR="00E341C5">
              <w:rPr>
                <w:b/>
              </w:rPr>
              <w:t>1</w:t>
            </w:r>
          </w:p>
        </w:tc>
        <w:tc>
          <w:tcPr>
            <w:tcW w:w="2610" w:type="dxa"/>
          </w:tcPr>
          <w:p w:rsidR="009247E4" w:rsidRPr="009247E4" w:rsidRDefault="009247E4" w:rsidP="00224109">
            <w:pPr>
              <w:pStyle w:val="NoSpacing"/>
            </w:pPr>
            <w:r>
              <w:rPr>
                <w:b/>
              </w:rPr>
              <w:t>Class of 201</w:t>
            </w:r>
            <w:r w:rsidR="00E341C5">
              <w:rPr>
                <w:b/>
              </w:rPr>
              <w:t>2</w:t>
            </w:r>
          </w:p>
        </w:tc>
        <w:tc>
          <w:tcPr>
            <w:tcW w:w="2700" w:type="dxa"/>
          </w:tcPr>
          <w:p w:rsidR="009247E4" w:rsidRPr="009247E4" w:rsidRDefault="009247E4" w:rsidP="00224109">
            <w:pPr>
              <w:pStyle w:val="NoSpacing"/>
            </w:pPr>
            <w:r>
              <w:rPr>
                <w:b/>
              </w:rPr>
              <w:t>Class of 201</w:t>
            </w:r>
            <w:r w:rsidR="00E341C5">
              <w:rPr>
                <w:b/>
              </w:rPr>
              <w:t>3</w:t>
            </w:r>
          </w:p>
        </w:tc>
        <w:tc>
          <w:tcPr>
            <w:tcW w:w="2700" w:type="dxa"/>
          </w:tcPr>
          <w:p w:rsidR="009247E4" w:rsidRPr="009247E4" w:rsidRDefault="009247E4" w:rsidP="00224109">
            <w:pPr>
              <w:pStyle w:val="NoSpacing"/>
            </w:pPr>
            <w:r>
              <w:rPr>
                <w:b/>
              </w:rPr>
              <w:t>Class of 201</w:t>
            </w:r>
            <w:r w:rsidR="00E341C5">
              <w:rPr>
                <w:b/>
              </w:rPr>
              <w:t>4</w:t>
            </w:r>
          </w:p>
        </w:tc>
      </w:tr>
      <w:tr w:rsidR="009247E4" w:rsidTr="004F7985">
        <w:tc>
          <w:tcPr>
            <w:tcW w:w="2718" w:type="dxa"/>
          </w:tcPr>
          <w:p w:rsidR="009247E4" w:rsidRDefault="009247E4" w:rsidP="009247E4">
            <w:pPr>
              <w:pStyle w:val="NoSpacing"/>
              <w:rPr>
                <w:b/>
              </w:rPr>
            </w:pPr>
          </w:p>
        </w:tc>
        <w:tc>
          <w:tcPr>
            <w:tcW w:w="2610" w:type="dxa"/>
          </w:tcPr>
          <w:p w:rsidR="009247E4" w:rsidRDefault="009247E4" w:rsidP="00224109">
            <w:pPr>
              <w:pStyle w:val="NoSpacing"/>
              <w:rPr>
                <w:b/>
              </w:rPr>
            </w:pPr>
          </w:p>
        </w:tc>
        <w:tc>
          <w:tcPr>
            <w:tcW w:w="2700" w:type="dxa"/>
          </w:tcPr>
          <w:p w:rsidR="009247E4" w:rsidRDefault="009247E4" w:rsidP="00644882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2700" w:type="dxa"/>
          </w:tcPr>
          <w:p w:rsidR="009247E4" w:rsidRDefault="009247E4" w:rsidP="00224109">
            <w:pPr>
              <w:pStyle w:val="NoSpacing"/>
              <w:rPr>
                <w:b/>
              </w:rPr>
            </w:pPr>
          </w:p>
        </w:tc>
      </w:tr>
    </w:tbl>
    <w:p w:rsidR="009247E4" w:rsidRDefault="009247E4" w:rsidP="00224109">
      <w:pPr>
        <w:pStyle w:val="NoSpacing"/>
        <w:rPr>
          <w:b/>
        </w:rPr>
      </w:pPr>
    </w:p>
    <w:p w:rsidR="009247E4" w:rsidRDefault="009247E4" w:rsidP="00224109">
      <w:pPr>
        <w:pStyle w:val="NoSpacing"/>
        <w:rPr>
          <w:b/>
        </w:rPr>
      </w:pPr>
    </w:p>
    <w:p w:rsidR="00224109" w:rsidRDefault="005D1E38" w:rsidP="00224109">
      <w:pPr>
        <w:pStyle w:val="NoSpacing"/>
      </w:pPr>
      <w:r w:rsidRPr="005D1E38">
        <w:rPr>
          <w:strike/>
        </w:rPr>
        <w:t>strike through</w:t>
      </w:r>
      <w:r w:rsidR="00E341C5">
        <w:rPr>
          <w:strike/>
        </w:rPr>
        <w:t>(initials)</w:t>
      </w:r>
      <w:r>
        <w:t xml:space="preserve">, </w:t>
      </w:r>
      <w:r w:rsidR="00E341C5">
        <w:t>not returning via admin (initials)</w:t>
      </w:r>
    </w:p>
    <w:p w:rsidR="006236E5" w:rsidRPr="006236E5" w:rsidRDefault="006236E5" w:rsidP="00224109">
      <w:pPr>
        <w:pStyle w:val="NoSpacing"/>
        <w:rPr>
          <w:color w:val="FF0000"/>
        </w:rPr>
      </w:pPr>
      <w:r>
        <w:rPr>
          <w:color w:val="FF0000"/>
        </w:rPr>
        <w:t>Hearsay that student is not returning</w:t>
      </w:r>
    </w:p>
    <w:p w:rsidR="006F2C6D" w:rsidRDefault="006F2C6D" w:rsidP="00224109">
      <w:pPr>
        <w:pStyle w:val="NoSpacing"/>
      </w:pPr>
      <w:proofErr w:type="gramStart"/>
      <w:r w:rsidRPr="006F2C6D">
        <w:rPr>
          <w:highlight w:val="yellow"/>
        </w:rPr>
        <w:t>highlighted</w:t>
      </w:r>
      <w:proofErr w:type="gramEnd"/>
      <w:r w:rsidRPr="006F2C6D">
        <w:rPr>
          <w:highlight w:val="yellow"/>
        </w:rPr>
        <w:t xml:space="preserve"> (date)</w:t>
      </w:r>
      <w:r>
        <w:t>, AUP received</w:t>
      </w:r>
    </w:p>
    <w:p w:rsidR="00834380" w:rsidRDefault="00834380" w:rsidP="00224109">
      <w:pPr>
        <w:pStyle w:val="NoSpacing"/>
      </w:pPr>
    </w:p>
    <w:p w:rsidR="00983C4F" w:rsidRPr="00983C4F" w:rsidRDefault="00983C4F" w:rsidP="00224109">
      <w:pPr>
        <w:pStyle w:val="NoSpacing"/>
      </w:pPr>
    </w:p>
    <w:sectPr w:rsidR="00983C4F" w:rsidRPr="00983C4F" w:rsidSect="005D1E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4109"/>
    <w:rsid w:val="00140605"/>
    <w:rsid w:val="00170F48"/>
    <w:rsid w:val="001858F6"/>
    <w:rsid w:val="001A2092"/>
    <w:rsid w:val="001A5A38"/>
    <w:rsid w:val="001B3931"/>
    <w:rsid w:val="001B480F"/>
    <w:rsid w:val="001C0FCB"/>
    <w:rsid w:val="001D0EB3"/>
    <w:rsid w:val="00224109"/>
    <w:rsid w:val="00236DCF"/>
    <w:rsid w:val="0025558C"/>
    <w:rsid w:val="00256328"/>
    <w:rsid w:val="002824D5"/>
    <w:rsid w:val="002A5049"/>
    <w:rsid w:val="002A7F92"/>
    <w:rsid w:val="002E5B31"/>
    <w:rsid w:val="00302A57"/>
    <w:rsid w:val="00372E30"/>
    <w:rsid w:val="00375ADD"/>
    <w:rsid w:val="003A4BEB"/>
    <w:rsid w:val="003B68FF"/>
    <w:rsid w:val="00441200"/>
    <w:rsid w:val="00457093"/>
    <w:rsid w:val="004866DE"/>
    <w:rsid w:val="004F7985"/>
    <w:rsid w:val="00501CD3"/>
    <w:rsid w:val="00557B7B"/>
    <w:rsid w:val="005972EF"/>
    <w:rsid w:val="005C6BA8"/>
    <w:rsid w:val="005D1E38"/>
    <w:rsid w:val="005E443C"/>
    <w:rsid w:val="00603A75"/>
    <w:rsid w:val="006236E5"/>
    <w:rsid w:val="00642F78"/>
    <w:rsid w:val="00644882"/>
    <w:rsid w:val="00695A0C"/>
    <w:rsid w:val="006B1F02"/>
    <w:rsid w:val="006C4933"/>
    <w:rsid w:val="006F2C6D"/>
    <w:rsid w:val="007748EE"/>
    <w:rsid w:val="007E2CB8"/>
    <w:rsid w:val="00834380"/>
    <w:rsid w:val="00870C5D"/>
    <w:rsid w:val="009013BD"/>
    <w:rsid w:val="009247E4"/>
    <w:rsid w:val="0095170A"/>
    <w:rsid w:val="00983C4F"/>
    <w:rsid w:val="009C7871"/>
    <w:rsid w:val="009F5CF1"/>
    <w:rsid w:val="00A3000C"/>
    <w:rsid w:val="00B659D6"/>
    <w:rsid w:val="00BC6B1C"/>
    <w:rsid w:val="00BE7E19"/>
    <w:rsid w:val="00D20213"/>
    <w:rsid w:val="00D3631B"/>
    <w:rsid w:val="00D40A08"/>
    <w:rsid w:val="00D83A2E"/>
    <w:rsid w:val="00D848D0"/>
    <w:rsid w:val="00D92CEE"/>
    <w:rsid w:val="00E01AF7"/>
    <w:rsid w:val="00E12CC9"/>
    <w:rsid w:val="00E341C5"/>
    <w:rsid w:val="00E66713"/>
    <w:rsid w:val="00EB2099"/>
    <w:rsid w:val="00EB5AFD"/>
    <w:rsid w:val="00EF23F2"/>
    <w:rsid w:val="00F1308B"/>
    <w:rsid w:val="00FE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109"/>
    <w:pPr>
      <w:spacing w:after="0" w:line="240" w:lineRule="auto"/>
    </w:pPr>
  </w:style>
  <w:style w:type="table" w:styleId="TableGrid">
    <w:name w:val="Table Grid"/>
    <w:basedOn w:val="TableNormal"/>
    <w:uiPriority w:val="59"/>
    <w:rsid w:val="009247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Rachel Peak</cp:lastModifiedBy>
  <cp:revision>3</cp:revision>
  <cp:lastPrinted>2009-05-15T13:15:00Z</cp:lastPrinted>
  <dcterms:created xsi:type="dcterms:W3CDTF">2009-10-08T14:07:00Z</dcterms:created>
  <dcterms:modified xsi:type="dcterms:W3CDTF">2009-10-08T14:08:00Z</dcterms:modified>
</cp:coreProperties>
</file>